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11F1" w14:textId="30ABA243" w:rsidR="000D6FC6" w:rsidRDefault="00F717F6">
      <w:pPr>
        <w:rPr>
          <w:rFonts w:ascii="Arial" w:hAnsi="Arial" w:cs="Arial"/>
          <w:b/>
          <w:bCs/>
          <w:sz w:val="32"/>
          <w:szCs w:val="32"/>
        </w:rPr>
      </w:pPr>
      <w:r>
        <w:rPr>
          <w:rFonts w:ascii="Arial" w:hAnsi="Arial" w:cs="Arial"/>
          <w:b/>
          <w:bCs/>
          <w:sz w:val="32"/>
          <w:szCs w:val="32"/>
        </w:rPr>
        <w:t>Erster Gartentreff Obst- und Gartenbau Verein Weiher</w:t>
      </w:r>
    </w:p>
    <w:p w14:paraId="1F502939" w14:textId="53718C1A" w:rsidR="00F717F6" w:rsidRPr="00F717F6" w:rsidRDefault="00F717F6">
      <w:pPr>
        <w:rPr>
          <w:rFonts w:ascii="Arial" w:hAnsi="Arial" w:cs="Arial"/>
        </w:rPr>
      </w:pPr>
      <w:r w:rsidRPr="00F717F6">
        <w:rPr>
          <w:rFonts w:ascii="Arial" w:hAnsi="Arial" w:cs="Arial"/>
        </w:rPr>
        <w:t>Weiher. Am 26.10</w:t>
      </w:r>
      <w:r>
        <w:rPr>
          <w:rFonts w:ascii="Arial" w:hAnsi="Arial" w:cs="Arial"/>
        </w:rPr>
        <w:t>. 2023 lädt der Obst- und Gartenbau Verein Weiher um 19:00 Uhr in die Sport- Kulturhalle Weiher zu einem ersten Gartentreff ein. Willkommen, sind alle Mitglieder des OGV aber auch alle an Obst- und Gartenthemen interessierte sind als Gäste willkommen. Im ersten Gartentreff soll bei gemütlichem Beisammensein darüber gesprochen werden, an welchen Obst- und Gartenthemen besonderes Interesse besteht. In den weiteren Gartentreffs soll dann gezielt dazu informiert werden. Außerdem werden an diesem Termin Bilder zur Bundesgartenschau 2023 in Mannheim gezeigt. Der OGV Weiher würde sich freuen, viele Mitglieder und Interessierte begrüßen zu dürfen.</w:t>
      </w:r>
    </w:p>
    <w:sectPr w:rsidR="00F717F6" w:rsidRPr="00F71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F6"/>
    <w:rsid w:val="000D6FC6"/>
    <w:rsid w:val="004A0B1D"/>
    <w:rsid w:val="00F71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8095"/>
  <w15:chartTrackingRefBased/>
  <w15:docId w15:val="{0E36B6F5-4C16-48DB-9BAE-97B62144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Matthias</dc:creator>
  <cp:keywords/>
  <dc:description/>
  <cp:lastModifiedBy>Mann Matthias</cp:lastModifiedBy>
  <cp:revision>1</cp:revision>
  <dcterms:created xsi:type="dcterms:W3CDTF">2023-10-18T13:04:00Z</dcterms:created>
  <dcterms:modified xsi:type="dcterms:W3CDTF">2023-10-18T13:15:00Z</dcterms:modified>
</cp:coreProperties>
</file>